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0F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A3C9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7095E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</w:t>
      </w:r>
      <w:r w:rsidR="00CA2CEF">
        <w:rPr>
          <w:rFonts w:ascii="Times New Roman" w:hAnsi="Times New Roman" w:cs="Times New Roman"/>
          <w:sz w:val="20"/>
          <w:szCs w:val="20"/>
        </w:rPr>
        <w:t xml:space="preserve"> Новочернореченского </w:t>
      </w:r>
      <w:r w:rsidR="00395DF0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6FA7" w:rsidRPr="00BA3C9A" w:rsidRDefault="009F6FA7" w:rsidP="009F6F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3C9A">
        <w:rPr>
          <w:rFonts w:ascii="Times New Roman" w:hAnsi="Times New Roman" w:cs="Times New Roman"/>
          <w:sz w:val="20"/>
          <w:szCs w:val="20"/>
        </w:rPr>
        <w:t xml:space="preserve">Совета депутатов от </w:t>
      </w:r>
    </w:p>
    <w:p w:rsidR="009F6FA7" w:rsidRPr="0008680F" w:rsidRDefault="006245A5" w:rsidP="009F6FA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08680F" w:rsidRPr="0008680F">
        <w:rPr>
          <w:rFonts w:ascii="Times New Roman" w:hAnsi="Times New Roman" w:cs="Times New Roman"/>
          <w:sz w:val="20"/>
          <w:szCs w:val="20"/>
        </w:rPr>
        <w:t>.</w:t>
      </w:r>
      <w:r w:rsidR="00395DF0">
        <w:rPr>
          <w:rFonts w:ascii="Times New Roman" w:hAnsi="Times New Roman" w:cs="Times New Roman"/>
          <w:sz w:val="20"/>
          <w:szCs w:val="20"/>
        </w:rPr>
        <w:t>20</w:t>
      </w:r>
      <w:r w:rsidR="0008680F" w:rsidRPr="0008680F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680F" w:rsidRPr="0008680F">
        <w:rPr>
          <w:rFonts w:ascii="Times New Roman" w:hAnsi="Times New Roman" w:cs="Times New Roman"/>
          <w:sz w:val="20"/>
          <w:szCs w:val="20"/>
        </w:rPr>
        <w:t>Р</w:t>
      </w:r>
    </w:p>
    <w:p w:rsidR="009F6FA7" w:rsidRDefault="009F6FA7" w:rsidP="009F6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FA7" w:rsidRDefault="007B5388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межбюджетные трансферты</w:t>
      </w:r>
      <w:r w:rsidR="009F6FA7">
        <w:rPr>
          <w:rFonts w:ascii="Times New Roman" w:hAnsi="Times New Roman" w:cs="Times New Roman"/>
          <w:b/>
          <w:sz w:val="28"/>
          <w:szCs w:val="28"/>
        </w:rPr>
        <w:t>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</w:t>
      </w:r>
      <w:r w:rsidR="00395DF0">
        <w:rPr>
          <w:rFonts w:ascii="Times New Roman" w:hAnsi="Times New Roman" w:cs="Times New Roman"/>
          <w:b/>
          <w:sz w:val="28"/>
          <w:szCs w:val="28"/>
        </w:rPr>
        <w:t>аключенными соглашениями на 202</w:t>
      </w:r>
      <w:r w:rsidR="00EB4C80">
        <w:rPr>
          <w:rFonts w:ascii="Times New Roman" w:hAnsi="Times New Roman" w:cs="Times New Roman"/>
          <w:b/>
          <w:sz w:val="28"/>
          <w:szCs w:val="28"/>
        </w:rPr>
        <w:t>2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F70EEE">
        <w:rPr>
          <w:rFonts w:ascii="Times New Roman" w:hAnsi="Times New Roman" w:cs="Times New Roman"/>
          <w:b/>
          <w:sz w:val="28"/>
          <w:szCs w:val="28"/>
        </w:rPr>
        <w:t>2</w:t>
      </w:r>
      <w:r w:rsidR="00EB4C80">
        <w:rPr>
          <w:rFonts w:ascii="Times New Roman" w:hAnsi="Times New Roman" w:cs="Times New Roman"/>
          <w:b/>
          <w:sz w:val="28"/>
          <w:szCs w:val="28"/>
        </w:rPr>
        <w:t>3</w:t>
      </w:r>
      <w:r w:rsidR="00F70EEE">
        <w:rPr>
          <w:rFonts w:ascii="Times New Roman" w:hAnsi="Times New Roman" w:cs="Times New Roman"/>
          <w:b/>
          <w:sz w:val="28"/>
          <w:szCs w:val="28"/>
        </w:rPr>
        <w:t>-202</w:t>
      </w:r>
      <w:r w:rsidR="00EB4C80">
        <w:rPr>
          <w:rFonts w:ascii="Times New Roman" w:hAnsi="Times New Roman" w:cs="Times New Roman"/>
          <w:b/>
          <w:sz w:val="28"/>
          <w:szCs w:val="28"/>
        </w:rPr>
        <w:t>4</w:t>
      </w:r>
      <w:r w:rsidR="009F6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F6FA7" w:rsidRDefault="009F6FA7" w:rsidP="009F6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1560"/>
        <w:gridCol w:w="1559"/>
        <w:gridCol w:w="1559"/>
      </w:tblGrid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F6FA7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2B6B92" w:rsidRDefault="002B6B92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92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39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F70EEE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9F6FA7" w:rsidRDefault="006245A5" w:rsidP="005B2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="009F6FA7" w:rsidRPr="009F6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EB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0707 0200092820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</w:rPr>
              <w:t>Иные межбюджетные трансферты на о</w:t>
            </w:r>
            <w:r w:rsidR="002B6B92" w:rsidRPr="00395DF0">
              <w:rPr>
                <w:rFonts w:ascii="Times New Roman" w:hAnsi="Times New Roman" w:cs="Times New Roman"/>
              </w:rPr>
              <w:t>существление переданных полномочий в области физической культуры и спорта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375,38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DF0" w:rsidRPr="00395DF0" w:rsidRDefault="00EB4C8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375,38</w:t>
            </w:r>
          </w:p>
        </w:tc>
      </w:tr>
      <w:tr w:rsidR="009F6FA7" w:rsidTr="005B216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9F6FA7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C017BE" w:rsidRDefault="00EB4C80" w:rsidP="009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7BE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0801 020009281</w:t>
            </w:r>
            <w:bookmarkStart w:id="0" w:name="_GoBack"/>
            <w:bookmarkEnd w:id="0"/>
            <w:r w:rsidR="009F6FA7" w:rsidRPr="00C017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17BE" w:rsidRPr="00C017BE"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7B5388" w:rsidP="007B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r w:rsidR="00910AD5" w:rsidRPr="00395D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6B92"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9F6FA7" w:rsidRPr="00395DF0">
              <w:rPr>
                <w:rFonts w:ascii="Times New Roman" w:hAnsi="Times New Roman" w:cs="Times New Roman"/>
                <w:sz w:val="24"/>
                <w:szCs w:val="24"/>
              </w:rPr>
              <w:t>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95DF0" w:rsidRPr="00395DF0" w:rsidRDefault="00395DF0" w:rsidP="005B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395DF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FA7" w:rsidRPr="00395DF0" w:rsidRDefault="00EB4C80" w:rsidP="00EB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4 267 462</w:t>
            </w:r>
            <w:r w:rsidR="00395DF0" w:rsidRPr="00395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10AD5" w:rsidTr="005B2168"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5B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3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910AD5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4C8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B4C80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6 047 838</w:t>
            </w:r>
            <w:r w:rsidR="00395DF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D5" w:rsidRPr="00D533AA" w:rsidRDefault="00EB4C80" w:rsidP="00EB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6 047 838,21</w:t>
            </w:r>
          </w:p>
        </w:tc>
      </w:tr>
    </w:tbl>
    <w:p w:rsidR="005A2E6A" w:rsidRDefault="005A2E6A"/>
    <w:sectPr w:rsidR="005A2E6A" w:rsidSect="005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A7"/>
    <w:rsid w:val="0008680F"/>
    <w:rsid w:val="0013311B"/>
    <w:rsid w:val="001E5212"/>
    <w:rsid w:val="002B6B92"/>
    <w:rsid w:val="0037095E"/>
    <w:rsid w:val="00395DF0"/>
    <w:rsid w:val="003B0A18"/>
    <w:rsid w:val="003C7D98"/>
    <w:rsid w:val="003F3B66"/>
    <w:rsid w:val="005A2E6A"/>
    <w:rsid w:val="006245A5"/>
    <w:rsid w:val="006F490B"/>
    <w:rsid w:val="007B5388"/>
    <w:rsid w:val="00854C5F"/>
    <w:rsid w:val="00910AD5"/>
    <w:rsid w:val="00975161"/>
    <w:rsid w:val="009F6FA7"/>
    <w:rsid w:val="00A52D95"/>
    <w:rsid w:val="00C017BE"/>
    <w:rsid w:val="00CA2CEF"/>
    <w:rsid w:val="00DA4F4E"/>
    <w:rsid w:val="00EB4C80"/>
    <w:rsid w:val="00F7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A0AC"/>
  <w15:docId w15:val="{D643A263-B1D2-4151-98EE-5795B2D9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F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5</cp:revision>
  <cp:lastPrinted>2021-11-14T05:29:00Z</cp:lastPrinted>
  <dcterms:created xsi:type="dcterms:W3CDTF">2021-11-12T08:10:00Z</dcterms:created>
  <dcterms:modified xsi:type="dcterms:W3CDTF">2021-11-14T10:50:00Z</dcterms:modified>
</cp:coreProperties>
</file>